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4B3535">
        <w:rPr>
          <w:rStyle w:val="Hyperlink"/>
          <w:rFonts w:ascii="Helvetica Neue" w:hAnsi="Helvetica Neue"/>
          <w:b/>
          <w:bCs/>
          <w:shd w:val="clear" w:color="auto" w:fill="090909"/>
        </w:rPr>
        <w:fldChar w:fldCharType="begin"/>
      </w:r>
      <w:r w:rsidR="004B3535">
        <w:rPr>
          <w:rStyle w:val="Hyperlink"/>
          <w:rFonts w:ascii="Helvetica Neue" w:hAnsi="Helvetica Neue"/>
          <w:b/>
          <w:bCs/>
          <w:shd w:val="clear" w:color="auto" w:fill="090909"/>
        </w:rPr>
        <w:instrText xml:space="preserve"> HYPERLINK "https://next-auth.js.org/configuration/options" \l "secret" </w:instrText>
      </w:r>
      <w:r w:rsidR="004B353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4B353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4B3535"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4B3535"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w:t>
      </w:r>
      <w:bookmarkStart w:id="0" w:name="_GoBack"/>
      <w:bookmarkEnd w:id="0"/>
      <w:r>
        <w:rPr>
          <w:rFonts w:ascii="Helvetica Neue" w:hAnsi="Helvetica Neue" w:cs="Helvetica Neue"/>
          <w:sz w:val="20"/>
          <w:szCs w:val="20"/>
          <w:lang w:val="en-US"/>
        </w:rPr>
        <w:t>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30CF4DBA"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p>
    <w:p w14:paraId="1BE59FAE" w14:textId="35C91F7F"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p>
    <w:p w14:paraId="7FCA2E6A" w14:textId="0C9FD1DF" w:rsidR="002F1678" w:rsidRDefault="002F1678"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Can reuse the html of the /properties/add/</w:t>
      </w:r>
      <w:proofErr w:type="spellStart"/>
      <w:r>
        <w:rPr>
          <w:rFonts w:ascii="Helvetica Neue" w:hAnsi="Helvetica Neue" w:cs="Helvetica Neue"/>
          <w:sz w:val="20"/>
          <w:szCs w:val="20"/>
          <w:lang w:val="en-US"/>
        </w:rPr>
        <w:t>page.jsx</w:t>
      </w:r>
      <w:proofErr w:type="spellEnd"/>
    </w:p>
    <w:p w14:paraId="6A431ED1" w14:textId="64CE25B0"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Pr>
          <w:rFonts w:ascii="Helvetica Neue" w:hAnsi="Helvetica Neue" w:cs="Helvetica Neue"/>
          <w:sz w:val="20"/>
          <w:szCs w:val="20"/>
          <w:lang w:val="en-US"/>
        </w:rPr>
        <w:t xml:space="preserve"> to </w:t>
      </w:r>
      <w:r>
        <w:rPr>
          <w:rFonts w:ascii="Helvetica Neue" w:hAnsi="Helvetica Neue" w:cs="Helvetica Neue"/>
          <w:sz w:val="20"/>
          <w:szCs w:val="20"/>
          <w:lang w:val="en-US"/>
        </w:rPr>
        <w:t>/properties/[id]/edit/</w:t>
      </w:r>
      <w:proofErr w:type="spellStart"/>
      <w:r>
        <w:rPr>
          <w:rFonts w:ascii="Helvetica Neue" w:hAnsi="Helvetica Neue" w:cs="Helvetica Neue"/>
          <w:sz w:val="20"/>
          <w:szCs w:val="20"/>
          <w:lang w:val="en-US"/>
        </w:rPr>
        <w:t>page.jsx</w:t>
      </w:r>
      <w:proofErr w:type="spellEnd"/>
    </w:p>
    <w:p w14:paraId="5388C560" w14:textId="77777777" w:rsidR="004B3535" w:rsidRPr="00143E0C" w:rsidRDefault="004B3535" w:rsidP="00143E0C">
      <w:pPr>
        <w:pStyle w:val="ListParagraph"/>
        <w:numPr>
          <w:ilvl w:val="1"/>
          <w:numId w:val="1"/>
        </w:numPr>
        <w:autoSpaceDE w:val="0"/>
        <w:autoSpaceDN w:val="0"/>
        <w:adjustRightInd w:val="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2F81"/>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50104"/>
    <w:rsid w:val="00150C9C"/>
    <w:rsid w:val="001537A2"/>
    <w:rsid w:val="00155DB4"/>
    <w:rsid w:val="001648E6"/>
    <w:rsid w:val="00165028"/>
    <w:rsid w:val="00170D80"/>
    <w:rsid w:val="00173D62"/>
    <w:rsid w:val="00175781"/>
    <w:rsid w:val="00185684"/>
    <w:rsid w:val="00187263"/>
    <w:rsid w:val="0019631A"/>
    <w:rsid w:val="001A269F"/>
    <w:rsid w:val="001A711C"/>
    <w:rsid w:val="001B5434"/>
    <w:rsid w:val="001C5D8D"/>
    <w:rsid w:val="001D0FBE"/>
    <w:rsid w:val="001E0F8A"/>
    <w:rsid w:val="001E2F13"/>
    <w:rsid w:val="001E448B"/>
    <w:rsid w:val="0020239C"/>
    <w:rsid w:val="00214A70"/>
    <w:rsid w:val="00222AAE"/>
    <w:rsid w:val="002233F3"/>
    <w:rsid w:val="002246BB"/>
    <w:rsid w:val="00236039"/>
    <w:rsid w:val="002414E0"/>
    <w:rsid w:val="0024320B"/>
    <w:rsid w:val="0025026F"/>
    <w:rsid w:val="00253C98"/>
    <w:rsid w:val="00272BDF"/>
    <w:rsid w:val="00274CCA"/>
    <w:rsid w:val="00292F75"/>
    <w:rsid w:val="00297176"/>
    <w:rsid w:val="002B01C1"/>
    <w:rsid w:val="002B193A"/>
    <w:rsid w:val="002B3519"/>
    <w:rsid w:val="002B6B15"/>
    <w:rsid w:val="002C1A2B"/>
    <w:rsid w:val="002D0A6F"/>
    <w:rsid w:val="002D345A"/>
    <w:rsid w:val="002D69AE"/>
    <w:rsid w:val="002D70B6"/>
    <w:rsid w:val="002E32DD"/>
    <w:rsid w:val="002F1678"/>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87619"/>
    <w:rsid w:val="004B3535"/>
    <w:rsid w:val="004C63BC"/>
    <w:rsid w:val="004C7D83"/>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877A7"/>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15B9"/>
    <w:rsid w:val="006E3E62"/>
    <w:rsid w:val="006F04A2"/>
    <w:rsid w:val="006F0DB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63F45"/>
    <w:rsid w:val="007842AD"/>
    <w:rsid w:val="00786BEE"/>
    <w:rsid w:val="00793549"/>
    <w:rsid w:val="00794D3B"/>
    <w:rsid w:val="00795A74"/>
    <w:rsid w:val="007B089A"/>
    <w:rsid w:val="007C35B3"/>
    <w:rsid w:val="007C5A78"/>
    <w:rsid w:val="007C672D"/>
    <w:rsid w:val="007D4826"/>
    <w:rsid w:val="007D5A34"/>
    <w:rsid w:val="007D5F9F"/>
    <w:rsid w:val="007E2BFF"/>
    <w:rsid w:val="0080468C"/>
    <w:rsid w:val="00805619"/>
    <w:rsid w:val="00810FD1"/>
    <w:rsid w:val="008151C7"/>
    <w:rsid w:val="00815F0D"/>
    <w:rsid w:val="00821FB8"/>
    <w:rsid w:val="00833BFD"/>
    <w:rsid w:val="008412FE"/>
    <w:rsid w:val="0086123B"/>
    <w:rsid w:val="008800AC"/>
    <w:rsid w:val="00885EF1"/>
    <w:rsid w:val="00893D85"/>
    <w:rsid w:val="0089546A"/>
    <w:rsid w:val="008A5336"/>
    <w:rsid w:val="008B13B0"/>
    <w:rsid w:val="008B6CCE"/>
    <w:rsid w:val="008C7262"/>
    <w:rsid w:val="008E77C6"/>
    <w:rsid w:val="008F0A2B"/>
    <w:rsid w:val="00902F73"/>
    <w:rsid w:val="0090343D"/>
    <w:rsid w:val="00912C20"/>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4312"/>
    <w:rsid w:val="00AF674D"/>
    <w:rsid w:val="00B075C8"/>
    <w:rsid w:val="00B13385"/>
    <w:rsid w:val="00B13591"/>
    <w:rsid w:val="00B15AB1"/>
    <w:rsid w:val="00B164EB"/>
    <w:rsid w:val="00B212B5"/>
    <w:rsid w:val="00B326A4"/>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2D7"/>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6497A"/>
    <w:rsid w:val="00C80DFE"/>
    <w:rsid w:val="00C82BBE"/>
    <w:rsid w:val="00C86558"/>
    <w:rsid w:val="00C9099B"/>
    <w:rsid w:val="00CB1437"/>
    <w:rsid w:val="00CB1506"/>
    <w:rsid w:val="00CB29EE"/>
    <w:rsid w:val="00CB3403"/>
    <w:rsid w:val="00CB4487"/>
    <w:rsid w:val="00CB61CE"/>
    <w:rsid w:val="00CC7918"/>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4741B"/>
    <w:rsid w:val="00E56D94"/>
    <w:rsid w:val="00E6165D"/>
    <w:rsid w:val="00E810B3"/>
    <w:rsid w:val="00E95536"/>
    <w:rsid w:val="00E9580B"/>
    <w:rsid w:val="00EC285A"/>
    <w:rsid w:val="00EC6FE5"/>
    <w:rsid w:val="00ED2221"/>
    <w:rsid w:val="00ED3505"/>
    <w:rsid w:val="00ED590B"/>
    <w:rsid w:val="00EF71DC"/>
    <w:rsid w:val="00F04043"/>
    <w:rsid w:val="00F22414"/>
    <w:rsid w:val="00F25336"/>
    <w:rsid w:val="00F52B7D"/>
    <w:rsid w:val="00F56DAF"/>
    <w:rsid w:val="00F61A54"/>
    <w:rsid w:val="00F6517F"/>
    <w:rsid w:val="00F932E4"/>
    <w:rsid w:val="00F963C7"/>
    <w:rsid w:val="00FB29F4"/>
    <w:rsid w:val="00FB6A45"/>
    <w:rsid w:val="00FC2DF3"/>
    <w:rsid w:val="00FC6016"/>
    <w:rsid w:val="00FC654D"/>
    <w:rsid w:val="00FC7726"/>
    <w:rsid w:val="00FD5C1A"/>
    <w:rsid w:val="00FD678B"/>
    <w:rsid w:val="00FE1E99"/>
    <w:rsid w:val="00FE28F6"/>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npmjs.com/package/react-toastify" TargetMode="Externa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22</Pages>
  <Words>3313</Words>
  <Characters>18889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316</cp:revision>
  <dcterms:created xsi:type="dcterms:W3CDTF">2024-03-21T11:04:00Z</dcterms:created>
  <dcterms:modified xsi:type="dcterms:W3CDTF">2024-05-02T20:28:00Z</dcterms:modified>
</cp:coreProperties>
</file>